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CC" w:rsidRDefault="005D58B4" w:rsidP="005D5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CC">
        <w:rPr>
          <w:rFonts w:ascii="Times New Roman" w:hAnsi="Times New Roman" w:cs="Times New Roman"/>
          <w:b/>
          <w:sz w:val="24"/>
          <w:szCs w:val="24"/>
        </w:rPr>
        <w:t>Информация об оказании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AA" w:rsidRDefault="005D58B4" w:rsidP="005D5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CF7F74">
        <w:rPr>
          <w:rFonts w:ascii="Times New Roman" w:hAnsi="Times New Roman" w:cs="Times New Roman"/>
          <w:sz w:val="24"/>
          <w:szCs w:val="24"/>
        </w:rPr>
        <w:t>, май 2019</w:t>
      </w:r>
    </w:p>
    <w:p w:rsidR="005D58B4" w:rsidRDefault="005D58B4" w:rsidP="005D5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701"/>
        <w:gridCol w:w="1559"/>
        <w:gridCol w:w="1276"/>
        <w:gridCol w:w="1666"/>
      </w:tblGrid>
      <w:tr w:rsidR="005D58B4" w:rsidTr="00433EFF">
        <w:tc>
          <w:tcPr>
            <w:tcW w:w="3369" w:type="dxa"/>
            <w:vMerge w:val="restart"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 (единиц)</w:t>
            </w:r>
          </w:p>
        </w:tc>
        <w:tc>
          <w:tcPr>
            <w:tcW w:w="4501" w:type="dxa"/>
            <w:gridSpan w:val="3"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(человек)</w:t>
            </w:r>
          </w:p>
        </w:tc>
      </w:tr>
      <w:tr w:rsidR="005D58B4" w:rsidTr="00433EFF">
        <w:tc>
          <w:tcPr>
            <w:tcW w:w="3369" w:type="dxa"/>
            <w:vMerge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обратились за оказанием услуг</w:t>
            </w:r>
          </w:p>
        </w:tc>
        <w:tc>
          <w:tcPr>
            <w:tcW w:w="1276" w:type="dxa"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оказаны услуги</w:t>
            </w:r>
          </w:p>
        </w:tc>
        <w:tc>
          <w:tcPr>
            <w:tcW w:w="1666" w:type="dxa"/>
          </w:tcPr>
          <w:p w:rsidR="005D58B4" w:rsidRDefault="005D58B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</w:t>
            </w:r>
          </w:p>
        </w:tc>
      </w:tr>
      <w:tr w:rsidR="005D58B4" w:rsidTr="00433EFF">
        <w:tc>
          <w:tcPr>
            <w:tcW w:w="3369" w:type="dxa"/>
          </w:tcPr>
          <w:p w:rsidR="005D58B4" w:rsidRDefault="00433EFF" w:rsidP="0043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</w:t>
            </w:r>
            <w:r w:rsidR="00383608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гогической, </w:t>
            </w:r>
            <w:proofErr w:type="spellStart"/>
            <w:proofErr w:type="gramStart"/>
            <w:r w:rsidR="003C7A00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 w:rsidR="0038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A0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="003C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608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консультативной </w:t>
            </w:r>
            <w:r w:rsidR="003C7A00">
              <w:rPr>
                <w:rFonts w:ascii="Times New Roman" w:hAnsi="Times New Roman" w:cs="Times New Roman"/>
                <w:sz w:val="24"/>
                <w:szCs w:val="24"/>
              </w:rPr>
              <w:t>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всего</w:t>
            </w:r>
          </w:p>
        </w:tc>
        <w:tc>
          <w:tcPr>
            <w:tcW w:w="1701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8B4" w:rsidTr="00433EFF">
        <w:tc>
          <w:tcPr>
            <w:tcW w:w="3369" w:type="dxa"/>
          </w:tcPr>
          <w:p w:rsidR="005D58B4" w:rsidRDefault="003C7A00" w:rsidP="0043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 родителям детей от 0 до 3 лет</w:t>
            </w:r>
          </w:p>
        </w:tc>
        <w:tc>
          <w:tcPr>
            <w:tcW w:w="1701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8B4" w:rsidTr="00433EFF">
        <w:tc>
          <w:tcPr>
            <w:tcW w:w="3369" w:type="dxa"/>
          </w:tcPr>
          <w:p w:rsidR="005D58B4" w:rsidRDefault="003C7A00" w:rsidP="0038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3608">
              <w:rPr>
                <w:rFonts w:ascii="Times New Roman" w:hAnsi="Times New Roman" w:cs="Times New Roman"/>
                <w:sz w:val="24"/>
                <w:szCs w:val="24"/>
              </w:rPr>
              <w:t>том числе родителям детей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83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8B4" w:rsidTr="00433EFF">
        <w:tc>
          <w:tcPr>
            <w:tcW w:w="3369" w:type="dxa"/>
          </w:tcPr>
          <w:p w:rsidR="005D58B4" w:rsidRDefault="00383608" w:rsidP="0043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диагностических методик при устройстве ребенка в семью, граждан желающих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D58B4" w:rsidRDefault="00CF7F74" w:rsidP="005D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F74" w:rsidTr="00433EFF">
        <w:tc>
          <w:tcPr>
            <w:tcW w:w="3369" w:type="dxa"/>
          </w:tcPr>
          <w:p w:rsidR="00CF7F74" w:rsidRDefault="00CF7F74" w:rsidP="002E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граждан, желающих принять на воспитание в свои семьи детей, оставшихся без попечения родителей,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«Телефона доверия», ежемесячных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вы-ездных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 сайтов, созданных семейными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цен-трами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службами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сопро-вождения</w:t>
            </w:r>
            <w:proofErr w:type="spellEnd"/>
          </w:p>
        </w:tc>
        <w:tc>
          <w:tcPr>
            <w:tcW w:w="1701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F74" w:rsidTr="00433EFF">
        <w:tc>
          <w:tcPr>
            <w:tcW w:w="3369" w:type="dxa"/>
          </w:tcPr>
          <w:p w:rsidR="00CF7F74" w:rsidRDefault="00CF7F74" w:rsidP="0043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кандидатов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заме-щающие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прошед-шие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рамках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психолого-педа-гогической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подго-товки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F7F74" w:rsidRDefault="00CF7F74" w:rsidP="002B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8B4" w:rsidRPr="005D58B4" w:rsidRDefault="0089096E" w:rsidP="0089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Гузий</w:t>
      </w:r>
      <w:proofErr w:type="spellEnd"/>
    </w:p>
    <w:sectPr w:rsidR="005D58B4" w:rsidRPr="005D58B4" w:rsidSect="00B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B4"/>
    <w:rsid w:val="002E52CC"/>
    <w:rsid w:val="00383608"/>
    <w:rsid w:val="003C7A00"/>
    <w:rsid w:val="003F3E86"/>
    <w:rsid w:val="00433EFF"/>
    <w:rsid w:val="00441B86"/>
    <w:rsid w:val="005D58B4"/>
    <w:rsid w:val="0089096E"/>
    <w:rsid w:val="00BC39AA"/>
    <w:rsid w:val="00CF7F74"/>
    <w:rsid w:val="00E5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2019-05-28T05:48:00Z</cp:lastPrinted>
  <dcterms:created xsi:type="dcterms:W3CDTF">2019-05-27T08:27:00Z</dcterms:created>
  <dcterms:modified xsi:type="dcterms:W3CDTF">2019-05-28T06:21:00Z</dcterms:modified>
</cp:coreProperties>
</file>