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4C" w:rsidRPr="0045384C" w:rsidRDefault="0045384C" w:rsidP="0045384C">
      <w:pPr>
        <w:jc w:val="center"/>
      </w:pPr>
      <w:r>
        <w:rPr>
          <w:noProof/>
        </w:rPr>
        <w:drawing>
          <wp:inline distT="0" distB="0" distL="0" distR="0">
            <wp:extent cx="2878476" cy="2160000"/>
            <wp:effectExtent l="19050" t="0" r="0" b="0"/>
            <wp:docPr id="21" name="Рисунок 21" descr="F:\рабочий стол\Годовой план 2022-2023 г.г\Сайт 22-23\День пожилого\WhatsApp Image 2022-10-07 at 07.16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рабочий стол\Годовой план 2022-2023 г.г\Сайт 22-23\День пожилого\WhatsApp Image 2022-10-07 at 07.16.2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76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5384C" w:rsidRDefault="0045384C" w:rsidP="0045384C">
      <w:pPr>
        <w:spacing w:after="26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5384C">
        <w:rPr>
          <w:rFonts w:ascii="Times New Roman" w:eastAsia="Times New Roman" w:hAnsi="Times New Roman" w:cs="Times New Roman"/>
          <w:sz w:val="28"/>
          <w:szCs w:val="28"/>
        </w:rPr>
        <w:t>В Международный день пожилых людей  все внимание обращено к людям старшего поколения: бабушкам и дедуш</w:t>
      </w:r>
      <w:r w:rsidR="00BF5F4E">
        <w:rPr>
          <w:rFonts w:ascii="Times New Roman" w:eastAsia="Times New Roman" w:hAnsi="Times New Roman" w:cs="Times New Roman"/>
          <w:sz w:val="28"/>
          <w:szCs w:val="28"/>
        </w:rPr>
        <w:t>кам, возрастным соседям по дому и</w:t>
      </w:r>
      <w:r w:rsidRPr="0045384C">
        <w:rPr>
          <w:rFonts w:ascii="Times New Roman" w:eastAsia="Times New Roman" w:hAnsi="Times New Roman" w:cs="Times New Roman"/>
          <w:sz w:val="28"/>
          <w:szCs w:val="28"/>
        </w:rPr>
        <w:t xml:space="preserve"> старшим коллегам по работе.</w:t>
      </w:r>
    </w:p>
    <w:p w:rsidR="0045384C" w:rsidRDefault="0045384C" w:rsidP="0045384C">
      <w:pPr>
        <w:spacing w:after="26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5384C">
        <w:rPr>
          <w:rFonts w:ascii="Times New Roman" w:eastAsia="Times New Roman" w:hAnsi="Times New Roman" w:cs="Times New Roman"/>
          <w:sz w:val="28"/>
          <w:szCs w:val="28"/>
        </w:rPr>
        <w:t xml:space="preserve">1 октября </w:t>
      </w:r>
      <w:r>
        <w:rPr>
          <w:rFonts w:ascii="Times New Roman" w:eastAsia="Times New Roman" w:hAnsi="Times New Roman" w:cs="Times New Roman"/>
          <w:sz w:val="28"/>
          <w:szCs w:val="28"/>
        </w:rPr>
        <w:t>2022 года  Ученическим советом «Школьная страна» было проведено внеклассное мероприятие «День добра и  уважения».</w:t>
      </w:r>
    </w:p>
    <w:p w:rsidR="00430C83" w:rsidRDefault="00430C83" w:rsidP="0045384C">
      <w:pPr>
        <w:spacing w:after="26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5384C">
        <w:rPr>
          <w:rFonts w:ascii="Times New Roman" w:eastAsia="Times New Roman" w:hAnsi="Times New Roman" w:cs="Times New Roman"/>
          <w:sz w:val="28"/>
          <w:szCs w:val="28"/>
        </w:rPr>
        <w:t xml:space="preserve">Цель события: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 </w:t>
      </w:r>
      <w:r w:rsidR="00685F9A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384C">
        <w:rPr>
          <w:rFonts w:ascii="Times New Roman" w:eastAsia="Times New Roman" w:hAnsi="Times New Roman" w:cs="Times New Roman"/>
          <w:sz w:val="28"/>
          <w:szCs w:val="28"/>
        </w:rPr>
        <w:t xml:space="preserve"> праздником, воспитание уважительного отношения к людям старшего поколения. </w:t>
      </w:r>
    </w:p>
    <w:p w:rsidR="0045384C" w:rsidRPr="00430C83" w:rsidRDefault="00430C83" w:rsidP="0045384C">
      <w:pPr>
        <w:spacing w:after="26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5384C">
        <w:rPr>
          <w:rFonts w:ascii="Times New Roman" w:eastAsia="Times New Roman" w:hAnsi="Times New Roman" w:cs="Times New Roman"/>
          <w:sz w:val="28"/>
          <w:szCs w:val="28"/>
        </w:rPr>
        <w:t xml:space="preserve">Для этого  ребята подготовили </w:t>
      </w:r>
      <w:r w:rsidR="00685F9A">
        <w:rPr>
          <w:rFonts w:ascii="Times New Roman" w:eastAsia="Times New Roman" w:hAnsi="Times New Roman" w:cs="Times New Roman"/>
          <w:sz w:val="28"/>
          <w:szCs w:val="28"/>
        </w:rPr>
        <w:t xml:space="preserve">и подарили сотрудникам школы интерната </w:t>
      </w:r>
      <w:r w:rsidR="0045384C">
        <w:rPr>
          <w:rFonts w:ascii="Times New Roman" w:eastAsia="Times New Roman" w:hAnsi="Times New Roman" w:cs="Times New Roman"/>
          <w:sz w:val="28"/>
          <w:szCs w:val="28"/>
        </w:rPr>
        <w:t>рисунки, вложив в них свою любовь, доброту, желание сделать приятное</w:t>
      </w:r>
      <w:proofErr w:type="gramStart"/>
      <w:r w:rsidR="004538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384C" w:rsidRPr="0045384C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45384C" w:rsidRPr="0045384C">
        <w:rPr>
          <w:rFonts w:ascii="Times New Roman" w:eastAsia="Times New Roman" w:hAnsi="Times New Roman" w:cs="Times New Roman"/>
          <w:sz w:val="28"/>
          <w:szCs w:val="28"/>
        </w:rPr>
        <w:t>ожно с гордостью констатировать, что Международный день пожилых людей с каждым годом обретает все большую положительную окраску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384C" w:rsidRDefault="00BF5F4E" w:rsidP="004538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288734"/>
            <wp:effectExtent l="19050" t="0" r="3175" b="0"/>
            <wp:docPr id="1" name="Рисунок 1" descr="F:\рабочий стол\Годовой план 2022-2023 г.г\Сайт 22-23\День пожилого\WhatsApp Image 2022-10-07 at 07.16.2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Сайт 22-23\День пожилого\WhatsApp Image 2022-10-07 at 07.16.21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8E2" w:rsidRDefault="000878E2" w:rsidP="0045384C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878E2" w:rsidRDefault="000878E2" w:rsidP="004538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015072"/>
            <wp:effectExtent l="19050" t="0" r="3175" b="0"/>
            <wp:docPr id="5" name="Рисунок 1" descr="F:\рабочий стол\Годовой план 2022-2023 г.г\Сайт 22-23\День пожилого\WhatsApp Image 2022-10-07 at 07.16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Сайт 22-23\День пожилого\WhatsApp Image 2022-10-07 at 07.16.25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D58" w:rsidRPr="0045384C" w:rsidRDefault="00685F9A" w:rsidP="004538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851455"/>
            <wp:effectExtent l="19050" t="0" r="3175" b="0"/>
            <wp:docPr id="3" name="Рисунок 1" descr="F:\рабочий стол\Годовой план 2022-2023 г.г\Сайт 22-23\День пожилого\WhatsApp Image 2022-10-07 at 07.16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Сайт 22-23\День пожилого\WhatsApp Image 2022-10-07 at 07.16.2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D58" w:rsidRPr="0045384C" w:rsidSect="00CC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5384C"/>
    <w:rsid w:val="0002474E"/>
    <w:rsid w:val="000878E2"/>
    <w:rsid w:val="002071CF"/>
    <w:rsid w:val="002F62F3"/>
    <w:rsid w:val="00430C83"/>
    <w:rsid w:val="0045384C"/>
    <w:rsid w:val="00685F9A"/>
    <w:rsid w:val="008E2DB9"/>
    <w:rsid w:val="00BF5F4E"/>
    <w:rsid w:val="00C94D5A"/>
    <w:rsid w:val="00CC69A5"/>
    <w:rsid w:val="00DA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A5"/>
  </w:style>
  <w:style w:type="paragraph" w:styleId="2">
    <w:name w:val="heading 2"/>
    <w:basedOn w:val="a"/>
    <w:link w:val="20"/>
    <w:uiPriority w:val="9"/>
    <w:qFormat/>
    <w:rsid w:val="00453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8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5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lidays-weekday">
    <w:name w:val="holidays-weekday"/>
    <w:basedOn w:val="a0"/>
    <w:rsid w:val="0045384C"/>
  </w:style>
  <w:style w:type="character" w:styleId="a4">
    <w:name w:val="Hyperlink"/>
    <w:basedOn w:val="a0"/>
    <w:uiPriority w:val="99"/>
    <w:semiHidden/>
    <w:unhideWhenUsed/>
    <w:rsid w:val="0045384C"/>
    <w:rPr>
      <w:color w:val="0000FF"/>
      <w:u w:val="single"/>
    </w:rPr>
  </w:style>
  <w:style w:type="character" w:customStyle="1" w:styleId="v5a1c7c81">
    <w:name w:val="v5a1c7c81"/>
    <w:basedOn w:val="a0"/>
    <w:rsid w:val="0045384C"/>
  </w:style>
  <w:style w:type="character" w:customStyle="1" w:styleId="l1476427a">
    <w:name w:val="l1476427a"/>
    <w:basedOn w:val="a0"/>
    <w:rsid w:val="0045384C"/>
  </w:style>
  <w:style w:type="paragraph" w:styleId="a5">
    <w:name w:val="Balloon Text"/>
    <w:basedOn w:val="a"/>
    <w:link w:val="a6"/>
    <w:uiPriority w:val="99"/>
    <w:semiHidden/>
    <w:unhideWhenUsed/>
    <w:rsid w:val="0045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322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7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449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3149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1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4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46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50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2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08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89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41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745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64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794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75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500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163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11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2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913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097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6893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326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237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880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146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418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2837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5893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83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4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154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42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47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32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600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48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83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43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86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000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849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188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971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2995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629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088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45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73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896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694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9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35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3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585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39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23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9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959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444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778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6756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55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54975">
          <w:marLeft w:val="0"/>
          <w:marRight w:val="0"/>
          <w:marTop w:val="0"/>
          <w:marBottom w:val="360"/>
          <w:divBdr>
            <w:top w:val="single" w:sz="12" w:space="15" w:color="FFD450"/>
            <w:left w:val="single" w:sz="12" w:space="18" w:color="FFD450"/>
            <w:bottom w:val="single" w:sz="12" w:space="15" w:color="FFD450"/>
            <w:right w:val="single" w:sz="12" w:space="18" w:color="FFD450"/>
          </w:divBdr>
          <w:divsChild>
            <w:div w:id="85573161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81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525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24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7959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7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44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0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5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83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631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044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744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28685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65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49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9343981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6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6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038047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20710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5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3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9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59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2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2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7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476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033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22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99348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55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984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9164502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99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9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22647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72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651694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6354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2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9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8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79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4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3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31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4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476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37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70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706104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5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1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605810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09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27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12</cp:revision>
  <dcterms:created xsi:type="dcterms:W3CDTF">2022-10-08T10:44:00Z</dcterms:created>
  <dcterms:modified xsi:type="dcterms:W3CDTF">2022-10-10T04:48:00Z</dcterms:modified>
</cp:coreProperties>
</file>